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CAA6" w14:textId="3F38C996" w:rsidR="009D2019" w:rsidRPr="009D2019" w:rsidRDefault="00CC6EBE" w:rsidP="009D2019">
      <w:pPr>
        <w:spacing w:before="135" w:after="150" w:line="240" w:lineRule="auto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</w:pPr>
      <w:r w:rsidRPr="009D2019"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>SUNCOBRAN</w:t>
      </w:r>
    </w:p>
    <w:p w14:paraId="74D0080F" w14:textId="2CD2BC05" w:rsidR="009D2019" w:rsidRPr="009D2019" w:rsidRDefault="009D2019" w:rsidP="009D201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D22BC5" w14:textId="77777777" w:rsidR="009D2019" w:rsidRPr="009D2019" w:rsidRDefault="009D2019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noProof/>
          <w:color w:val="E01083"/>
          <w:sz w:val="17"/>
          <w:szCs w:val="17"/>
          <w:lang w:eastAsia="hr-HR"/>
        </w:rPr>
        <w:drawing>
          <wp:inline distT="0" distB="0" distL="0" distR="0" wp14:anchorId="37271D81" wp14:editId="72A3B90C">
            <wp:extent cx="2377440" cy="1333500"/>
            <wp:effectExtent l="0" t="0" r="3810" b="0"/>
            <wp:docPr id="2" name="Slika 2" descr="Suncobr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cobr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5F80" w14:textId="77777777" w:rsidR="00CC6EBE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</w:p>
    <w:p w14:paraId="455934FA" w14:textId="77777777" w:rsidR="00CC6EBE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</w:p>
    <w:p w14:paraId="0C56C49E" w14:textId="77777777" w:rsidR="00CC6EBE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</w:p>
    <w:p w14:paraId="78E61C60" w14:textId="0A5224B4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SUNCOBRAN IDE VAN </w:t>
      </w:r>
    </w:p>
    <w:p w14:paraId="2EDB79CD" w14:textId="2457FA39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KADA JE LIJEP SUNČAN DAN.</w:t>
      </w:r>
    </w:p>
    <w:p w14:paraId="34DC68BE" w14:textId="1FAF7E31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06AB0E81" w14:textId="5FA30D83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KADA SUNCE GRIJE JAKO</w:t>
      </w:r>
    </w:p>
    <w:p w14:paraId="6B58174B" w14:textId="76288AD5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TAD NI NJEMU NIJE LAKO.</w:t>
      </w:r>
    </w:p>
    <w:p w14:paraId="2D828D6F" w14:textId="4DAE2EA7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0478B877" w14:textId="007018AB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UGRIJE SE OD MILINE</w:t>
      </w:r>
    </w:p>
    <w:p w14:paraId="2649583E" w14:textId="2933E8BB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 SE SUNCE U ZRAK VINE.</w:t>
      </w:r>
    </w:p>
    <w:p w14:paraId="66CB000A" w14:textId="4E156960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14CD5E58" w14:textId="76ECD13F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PA SVE SOPĆE I ŠAPUĆE</w:t>
      </w:r>
    </w:p>
    <w:p w14:paraId="25A9203A" w14:textId="6D489DF1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KAKO MU JE JAKO VRUĆE.</w:t>
      </w:r>
    </w:p>
    <w:p w14:paraId="644604C5" w14:textId="53A8C6F2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6D31E024" w14:textId="4A8216F7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 HLAD BI SE MALO SKRIO</w:t>
      </w:r>
    </w:p>
    <w:p w14:paraId="2D70B878" w14:textId="5852577E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 SUNCOBRAN NE BI BIO,</w:t>
      </w:r>
    </w:p>
    <w:p w14:paraId="5861A2F1" w14:textId="3A343557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34B4DF1A" w14:textId="15E868FC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ALI ZATO SVE NAS BRANI</w:t>
      </w:r>
    </w:p>
    <w:p w14:paraId="19DFC356" w14:textId="5A099DF4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 JE VRUĆE SUNCE VANI,</w:t>
      </w:r>
    </w:p>
    <w:p w14:paraId="38557A62" w14:textId="4285A1DA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4244C7A9" w14:textId="3D2C6FCE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KAD PADNU KAPI KIŠE</w:t>
      </w:r>
    </w:p>
    <w:p w14:paraId="63AC71DD" w14:textId="1E3FFCBF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SUNCOBRAN LAKŠE DIŠE.</w:t>
      </w:r>
    </w:p>
    <w:p w14:paraId="69991276" w14:textId="1E9F7F33" w:rsidR="009D2019" w:rsidRP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9D2019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30661747" w14:textId="4F5BE073" w:rsidR="009D2019" w:rsidRDefault="00CC6EBE" w:rsidP="009D2019">
      <w:pPr>
        <w:spacing w:after="0" w:line="240" w:lineRule="auto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 xml:space="preserve">           </w:t>
      </w:r>
      <w:r w:rsidRPr="009D2019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JOSIPA FRANJIĆ RADULOVIĆ</w:t>
      </w:r>
    </w:p>
    <w:p w14:paraId="12BE6BE1" w14:textId="2E3D50E2" w:rsidR="006C1F9C" w:rsidRDefault="006C1F9C" w:rsidP="009D2019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14:paraId="4E93C738" w14:textId="77777777" w:rsidR="006C1F9C" w:rsidRDefault="006C1F9C" w:rsidP="009D2019">
      <w:p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</w:p>
    <w:p w14:paraId="09248BAC" w14:textId="77777777" w:rsidR="006C1F9C" w:rsidRDefault="006C1F9C" w:rsidP="009D2019">
      <w:p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</w:p>
    <w:p w14:paraId="09E518E4" w14:textId="77777777" w:rsidR="006C1F9C" w:rsidRDefault="006C1F9C" w:rsidP="009D2019">
      <w:p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</w:p>
    <w:p w14:paraId="1A623120" w14:textId="34F88F1D" w:rsidR="006C1F9C" w:rsidRDefault="006C1F9C" w:rsidP="009D2019">
      <w:p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  <w:r>
        <w:rPr>
          <w:rFonts w:ascii="Tahoma" w:eastAsia="Times New Roman" w:hAnsi="Tahoma" w:cs="Tahoma"/>
          <w:color w:val="5A5959"/>
          <w:lang w:eastAsia="hr-HR"/>
        </w:rPr>
        <w:t>PITANJA I ZADACI :</w:t>
      </w:r>
    </w:p>
    <w:p w14:paraId="3E970C6C" w14:textId="0A5ED501" w:rsidR="006C1F9C" w:rsidRPr="006C1F9C" w:rsidRDefault="006C1F9C" w:rsidP="006C1F9C">
      <w:pPr>
        <w:pStyle w:val="Odlomakpopis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  <w:r>
        <w:rPr>
          <w:rFonts w:ascii="Tahoma" w:eastAsia="Times New Roman" w:hAnsi="Tahoma" w:cs="Tahoma"/>
          <w:color w:val="5A5959"/>
          <w:lang w:eastAsia="hr-HR"/>
        </w:rPr>
        <w:t>JOŠ JEDNOM PROČITAJ PJESMICU.</w:t>
      </w:r>
      <w:bookmarkStart w:id="0" w:name="_GoBack"/>
      <w:bookmarkEnd w:id="0"/>
    </w:p>
    <w:p w14:paraId="69CAE8D9" w14:textId="410BE474" w:rsidR="006C1F9C" w:rsidRDefault="006C1F9C" w:rsidP="006C1F9C">
      <w:pPr>
        <w:pStyle w:val="Odlomakpopis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  <w:r>
        <w:rPr>
          <w:rFonts w:ascii="Tahoma" w:eastAsia="Times New Roman" w:hAnsi="Tahoma" w:cs="Tahoma"/>
          <w:color w:val="5A5959"/>
          <w:lang w:eastAsia="hr-HR"/>
        </w:rPr>
        <w:t>O KOME GOVORI OVA PJESMICA?</w:t>
      </w:r>
    </w:p>
    <w:p w14:paraId="00481A53" w14:textId="1BA55A87" w:rsidR="006C1F9C" w:rsidRDefault="006C1F9C" w:rsidP="006C1F9C">
      <w:pPr>
        <w:pStyle w:val="Odlomakpopis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  <w:r>
        <w:rPr>
          <w:rFonts w:ascii="Tahoma" w:eastAsia="Times New Roman" w:hAnsi="Tahoma" w:cs="Tahoma"/>
          <w:color w:val="5A5959"/>
          <w:lang w:eastAsia="hr-HR"/>
        </w:rPr>
        <w:t>ČEMU SLUŽI SUNCOBRAN?</w:t>
      </w:r>
    </w:p>
    <w:p w14:paraId="318EB2BA" w14:textId="2E7738F3" w:rsidR="006C1F9C" w:rsidRDefault="006C1F9C" w:rsidP="006C1F9C">
      <w:pPr>
        <w:pStyle w:val="Odlomakpopis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  <w:r>
        <w:rPr>
          <w:rFonts w:ascii="Tahoma" w:eastAsia="Times New Roman" w:hAnsi="Tahoma" w:cs="Tahoma"/>
          <w:color w:val="5A5959"/>
          <w:lang w:eastAsia="hr-HR"/>
        </w:rPr>
        <w:t>U KOJE GODIŠNJE DOBA TREBAMO SUNCOBRAN?</w:t>
      </w:r>
    </w:p>
    <w:p w14:paraId="2ED080D8" w14:textId="4BECF6CD" w:rsidR="006C1F9C" w:rsidRPr="006C1F9C" w:rsidRDefault="006C1F9C" w:rsidP="006C1F9C">
      <w:pPr>
        <w:pStyle w:val="Odlomakpopis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5A5959"/>
          <w:lang w:eastAsia="hr-HR"/>
        </w:rPr>
      </w:pPr>
      <w:r>
        <w:rPr>
          <w:rFonts w:ascii="Tahoma" w:eastAsia="Times New Roman" w:hAnsi="Tahoma" w:cs="Tahoma"/>
          <w:color w:val="5A5959"/>
          <w:lang w:eastAsia="hr-HR"/>
        </w:rPr>
        <w:t>NACRTAJ I OBOJI SUNCOBRAN!</w:t>
      </w:r>
    </w:p>
    <w:sectPr w:rsidR="006C1F9C" w:rsidRPr="006C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6457"/>
    <w:multiLevelType w:val="hybridMultilevel"/>
    <w:tmpl w:val="FEB86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2647"/>
    <w:multiLevelType w:val="hybridMultilevel"/>
    <w:tmpl w:val="6BB2F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14C31"/>
    <w:multiLevelType w:val="hybridMultilevel"/>
    <w:tmpl w:val="D8E2D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D6"/>
    <w:rsid w:val="000E07D4"/>
    <w:rsid w:val="006C1F9C"/>
    <w:rsid w:val="007C00D6"/>
    <w:rsid w:val="009D2019"/>
    <w:rsid w:val="009D3EB5"/>
    <w:rsid w:val="00C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C26"/>
  <w15:chartTrackingRefBased/>
  <w15:docId w15:val="{1973A18A-0093-465B-9EBF-E3A8067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8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akladabombon.hr/upload_data/site_photos/big1_suncobra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2021-05-28T16:42:00Z</dcterms:created>
  <dcterms:modified xsi:type="dcterms:W3CDTF">2021-05-30T15:58:00Z</dcterms:modified>
</cp:coreProperties>
</file>