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D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UNUTARNJI ORGANI</w:t>
      </w:r>
    </w:p>
    <w:p w:rsidR="00D10E42" w:rsidRDefault="00D10E42" w:rsidP="00D10E42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Nalaze se u našem tijelu i mi ih ne vidimo, ali su jako važni za naše zdravlje i funkcioniranje.</w:t>
      </w:r>
    </w:p>
    <w:p w:rsidR="00D10E42" w:rsidRDefault="00D10E42" w:rsidP="00D10E42">
      <w:pPr>
        <w:rPr>
          <w:b/>
          <w:sz w:val="44"/>
          <w:szCs w:val="44"/>
        </w:rPr>
      </w:pPr>
      <w:r w:rsidRPr="00D10E42">
        <w:rPr>
          <w:b/>
          <w:sz w:val="44"/>
          <w:szCs w:val="44"/>
        </w:rPr>
        <w:drawing>
          <wp:inline distT="0" distB="0" distL="0" distR="0">
            <wp:extent cx="2809875" cy="2797387"/>
            <wp:effectExtent l="0" t="0" r="0" b="3175"/>
            <wp:docPr id="1" name="Slika 1" descr="Unutarnja kapsula mozga (kapsula interna): struktura. Anatomija mozga -  Lijek - 20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utarnja kapsula mozga (kapsula interna): struktura. Anatomija mozga -  Lijek - 20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82" cy="28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43A">
        <w:rPr>
          <w:b/>
          <w:sz w:val="44"/>
          <w:szCs w:val="44"/>
        </w:rPr>
        <w:t xml:space="preserve">  MOZAK</w:t>
      </w:r>
    </w:p>
    <w:p w:rsidR="0092543A" w:rsidRPr="0092543A" w:rsidRDefault="0092543A" w:rsidP="0092543A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Nalazi se u glavi, njime učimo, mislimo, pamtimo….</w:t>
      </w:r>
    </w:p>
    <w:p w:rsidR="00D10E42" w:rsidRDefault="00D10E42" w:rsidP="00D10E42">
      <w:pPr>
        <w:rPr>
          <w:b/>
          <w:sz w:val="44"/>
          <w:szCs w:val="44"/>
        </w:rPr>
      </w:pPr>
    </w:p>
    <w:p w:rsidR="00D10E42" w:rsidRDefault="00D10E42" w:rsidP="00D10E42">
      <w:pPr>
        <w:rPr>
          <w:b/>
          <w:sz w:val="44"/>
          <w:szCs w:val="44"/>
        </w:rPr>
      </w:pPr>
      <w:r w:rsidRPr="00D10E42">
        <w:rPr>
          <w:b/>
          <w:sz w:val="44"/>
          <w:szCs w:val="44"/>
        </w:rPr>
        <w:drawing>
          <wp:inline distT="0" distB="0" distL="0" distR="0">
            <wp:extent cx="3124200" cy="2343150"/>
            <wp:effectExtent l="0" t="0" r="0" b="0"/>
            <wp:docPr id="2" name="Slika 2" descr="Što je srčani ventil - Drugo - 202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to je srčani ventil - Drugo - 202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E42">
        <w:rPr>
          <w:b/>
          <w:sz w:val="44"/>
          <w:szCs w:val="44"/>
        </w:rPr>
        <w:t xml:space="preserve"> </w:t>
      </w:r>
      <w:r w:rsidR="00643085">
        <w:rPr>
          <w:b/>
          <w:sz w:val="44"/>
          <w:szCs w:val="44"/>
        </w:rPr>
        <w:t>SRCE</w:t>
      </w:r>
    </w:p>
    <w:p w:rsidR="00643085" w:rsidRDefault="00643085" w:rsidP="00D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-Nalazi se u prsima, pumpa krv kroz naše tijelo.</w:t>
      </w:r>
    </w:p>
    <w:p w:rsidR="00643085" w:rsidRDefault="00643085" w:rsidP="00D10E42">
      <w:pPr>
        <w:rPr>
          <w:b/>
          <w:sz w:val="44"/>
          <w:szCs w:val="44"/>
        </w:rPr>
      </w:pPr>
    </w:p>
    <w:p w:rsidR="00643085" w:rsidRDefault="0092543A" w:rsidP="00D10E42">
      <w:pPr>
        <w:rPr>
          <w:b/>
          <w:sz w:val="44"/>
          <w:szCs w:val="44"/>
        </w:rPr>
      </w:pPr>
      <w:r w:rsidRPr="0092543A">
        <w:rPr>
          <w:b/>
          <w:sz w:val="44"/>
          <w:szCs w:val="44"/>
        </w:rPr>
        <w:drawing>
          <wp:inline distT="0" distB="0" distL="0" distR="0">
            <wp:extent cx="3457575" cy="2305050"/>
            <wp:effectExtent l="0" t="0" r="9525" b="0"/>
            <wp:docPr id="3" name="Slika 3" descr="Kreni zdravo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ni zdravo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085">
        <w:rPr>
          <w:b/>
          <w:sz w:val="44"/>
          <w:szCs w:val="44"/>
        </w:rPr>
        <w:t xml:space="preserve">  PLUĆA</w:t>
      </w:r>
    </w:p>
    <w:p w:rsidR="00643085" w:rsidRPr="00643085" w:rsidRDefault="00643085" w:rsidP="00643085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Nalaze se u prsima, važna su za disanje.</w:t>
      </w:r>
    </w:p>
    <w:p w:rsidR="00643085" w:rsidRDefault="00643085" w:rsidP="00D10E42">
      <w:pPr>
        <w:rPr>
          <w:b/>
          <w:sz w:val="44"/>
          <w:szCs w:val="44"/>
        </w:rPr>
      </w:pPr>
    </w:p>
    <w:p w:rsidR="00643085" w:rsidRDefault="00643085" w:rsidP="00D10E42">
      <w:pPr>
        <w:rPr>
          <w:b/>
          <w:sz w:val="44"/>
          <w:szCs w:val="44"/>
        </w:rPr>
      </w:pPr>
    </w:p>
    <w:p w:rsidR="0092543A" w:rsidRDefault="0092543A" w:rsidP="00D10E42">
      <w:pPr>
        <w:rPr>
          <w:b/>
          <w:sz w:val="44"/>
          <w:szCs w:val="44"/>
        </w:rPr>
      </w:pPr>
      <w:r w:rsidRPr="0092543A">
        <w:rPr>
          <w:b/>
          <w:sz w:val="44"/>
          <w:szCs w:val="44"/>
        </w:rPr>
        <w:drawing>
          <wp:inline distT="0" distB="0" distL="0" distR="0">
            <wp:extent cx="2335721" cy="3486150"/>
            <wp:effectExtent l="0" t="0" r="7620" b="0"/>
            <wp:docPr id="4" name="Slika 4" descr="Dijelovi želuca: struktura, funkcija i značajke - Lijek - 20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jelovi želuca: struktura, funkcija i značajke - Lijek - 20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15" cy="34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085">
        <w:rPr>
          <w:b/>
          <w:sz w:val="44"/>
          <w:szCs w:val="44"/>
        </w:rPr>
        <w:t xml:space="preserve">  ŽELUDAC</w:t>
      </w:r>
    </w:p>
    <w:p w:rsidR="00643085" w:rsidRPr="00643085" w:rsidRDefault="00643085" w:rsidP="00D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-Nalazi se u trbuhu, važan je za hranu.</w:t>
      </w:r>
    </w:p>
    <w:p w:rsidR="0092543A" w:rsidRPr="00643085" w:rsidRDefault="00643085" w:rsidP="00D10E42">
      <w:pPr>
        <w:rPr>
          <w:sz w:val="32"/>
          <w:szCs w:val="32"/>
        </w:rPr>
      </w:pPr>
      <w:r w:rsidRPr="00643085">
        <w:rPr>
          <w:sz w:val="32"/>
          <w:szCs w:val="32"/>
        </w:rPr>
        <w:lastRenderedPageBreak/>
        <w:t xml:space="preserve">Objasnite djetetu </w:t>
      </w:r>
      <w:r>
        <w:rPr>
          <w:sz w:val="32"/>
          <w:szCs w:val="32"/>
        </w:rPr>
        <w:t>što ćete učiti, zašto su to „unutarnji</w:t>
      </w:r>
      <w:r w:rsidR="003E34C9">
        <w:rPr>
          <w:sz w:val="32"/>
          <w:szCs w:val="32"/>
        </w:rPr>
        <w:t>“</w:t>
      </w:r>
      <w:r>
        <w:rPr>
          <w:sz w:val="32"/>
          <w:szCs w:val="32"/>
        </w:rPr>
        <w:t xml:space="preserve"> organi. </w:t>
      </w:r>
      <w:r w:rsidR="003E34C9">
        <w:rPr>
          <w:sz w:val="32"/>
          <w:szCs w:val="32"/>
        </w:rPr>
        <w:t>Prvo Vi imenujte organ i na sebi pokazujte djetetu u kojem dijelu tijela se nalazi i zašto je važan. Nakon toga ponovite to isto pokazujući/dodirujući djetetove dijelove tijela gdje su organi, imenujte ih i navedite funkciju. Zatim neka dijete ponovi postupak pokazujući, imenujući i navodeći funkciju na Vama i sebi. Pokažite djetetu sliku, pitajte koji dio tijela je na slici, koji unutarnji organ se tu nalazi i zašto je važan.</w:t>
      </w:r>
    </w:p>
    <w:p w:rsidR="0092543A" w:rsidRPr="00D10E42" w:rsidRDefault="0092543A" w:rsidP="00D10E42">
      <w:pPr>
        <w:rPr>
          <w:b/>
          <w:sz w:val="44"/>
          <w:szCs w:val="44"/>
        </w:rPr>
      </w:pPr>
      <w:bookmarkStart w:id="0" w:name="_GoBack"/>
      <w:bookmarkEnd w:id="0"/>
    </w:p>
    <w:sectPr w:rsidR="0092543A" w:rsidRPr="00D1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ABE"/>
    <w:multiLevelType w:val="hybridMultilevel"/>
    <w:tmpl w:val="C3E48E04"/>
    <w:lvl w:ilvl="0" w:tplc="6DB68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2"/>
    <w:rsid w:val="003E34C9"/>
    <w:rsid w:val="00643085"/>
    <w:rsid w:val="00875CE4"/>
    <w:rsid w:val="0092543A"/>
    <w:rsid w:val="00C90D1B"/>
    <w:rsid w:val="00D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51F6"/>
  <w15:chartTrackingRefBased/>
  <w15:docId w15:val="{6A50AE35-E04D-4AE9-AAD7-BED172CC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%3A%2F%2Fhr.workreview10.com%2F3199427-what-is-a-heart-valve&amp;psig=AOvVaw2Mt_IA_1LiGse5m3tory0_&amp;ust=1611335532738000&amp;source=images&amp;cd=vfe&amp;ved=0CAIQjRxqFwoTCNju3_TCre4CFQAAAAAdAAAAABA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%3A%2F%2Fhr.trypathnow.com%2F4268818-parts-of-the-stomach-structure-function-and-features&amp;psig=AOvVaw3UazwJlM32pZvVe9jRbKSS&amp;ust=1611335815557000&amp;source=images&amp;cd=vfe&amp;ved=0CAIQjRxqFwoTCJjyn__Dre4CFQAAAAAdAAAAABAD" TargetMode="External"/><Relationship Id="rId5" Type="http://schemas.openxmlformats.org/officeDocument/2006/relationships/hyperlink" Target="https://www.google.hr/url?sa=i&amp;url=https%3A%2F%2Fhr.trypathnow.com%2F4289596-the-internal-capsule-of-the-brain-capsula-interna-structure-brain-anatomy&amp;psig=AOvVaw1DZxp9IlQbRNBqvu3ToYrn&amp;ust=1611335482871000&amp;source=images&amp;cd=vfe&amp;ved=0CAIQjRxqFwoTCLjbytDCre4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%3A%2F%2Fwww.krenizdravo.hr%2Fzdravlje%2Fkreni-sa-srcem%2Fbolesti-srcanih-zalistaka-kako-ih-razlikovati&amp;psig=AOvVaw2Mt_IA_1LiGse5m3tory0_&amp;ust=1611335532738000&amp;source=images&amp;cd=vfe&amp;ved=0CAIQjRxqFwoTCNju3_TCre4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2021-01-21T17:02:00Z</dcterms:created>
  <dcterms:modified xsi:type="dcterms:W3CDTF">2021-01-21T17:42:00Z</dcterms:modified>
</cp:coreProperties>
</file>