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01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50C">
        <w:rPr>
          <w:rFonts w:ascii="Times New Roman" w:hAnsi="Times New Roman" w:cs="Times New Roman"/>
          <w:b/>
          <w:sz w:val="24"/>
          <w:szCs w:val="24"/>
        </w:rPr>
        <w:t>VJEŽBE ZA JAČANJE MIŠIĆA RUKU I PRSNIH MIŠIĆA</w:t>
      </w:r>
    </w:p>
    <w:p w:rsidR="0001050C" w:rsidRPr="0001050C" w:rsidRDefault="0001050C" w:rsidP="0001050C">
      <w:pPr>
        <w:rPr>
          <w:rFonts w:ascii="Times New Roman" w:hAnsi="Times New Roman" w:cs="Times New Roman"/>
          <w:sz w:val="20"/>
          <w:szCs w:val="20"/>
        </w:rPr>
      </w:pPr>
      <w:r w:rsidRPr="0001050C">
        <w:rPr>
          <w:rFonts w:ascii="Times New Roman" w:hAnsi="Times New Roman" w:cs="Times New Roman"/>
          <w:sz w:val="20"/>
          <w:szCs w:val="20"/>
        </w:rPr>
        <w:t>1.Naizmjenično istežemo lijevu i desnu ruku, stežući ih u šake. Vježbu ponavljamo 10 puta</w:t>
      </w:r>
      <w:r w:rsidR="00426B7D">
        <w:rPr>
          <w:rFonts w:ascii="Times New Roman" w:hAnsi="Times New Roman" w:cs="Times New Roman"/>
          <w:sz w:val="20"/>
          <w:szCs w:val="20"/>
        </w:rPr>
        <w:t>.</w:t>
      </w:r>
    </w:p>
    <w:p w:rsidR="00435CA0" w:rsidRPr="0001050C" w:rsidRDefault="0001050C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 w:rsidRPr="0001050C">
        <w:rPr>
          <w:noProof/>
          <w:sz w:val="20"/>
          <w:szCs w:val="20"/>
          <w:lang w:eastAsia="hr-HR"/>
        </w:rPr>
        <w:drawing>
          <wp:inline distT="0" distB="0" distL="0" distR="0">
            <wp:extent cx="1762963" cy="1762963"/>
            <wp:effectExtent l="19050" t="0" r="8687" b="0"/>
            <wp:docPr id="1" name="Picture 1" descr="https://atma.hr/wp-content/uploads/2019/05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ma.hr/wp-content/uploads/2019/05/1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54" cy="176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50C">
        <w:rPr>
          <w:rFonts w:ascii="Times New Roman" w:hAnsi="Times New Roman" w:cs="Times New Roman"/>
          <w:sz w:val="20"/>
          <w:szCs w:val="20"/>
        </w:rPr>
        <w:tab/>
      </w:r>
    </w:p>
    <w:p w:rsidR="0001050C" w:rsidRDefault="0001050C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 w:rsidRPr="0001050C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Raskoračni stav, pretklon tijelom, ruke su opuštene</w:t>
      </w:r>
      <w:r w:rsidR="00426B7D">
        <w:rPr>
          <w:rFonts w:ascii="Times New Roman" w:hAnsi="Times New Roman" w:cs="Times New Roman"/>
          <w:sz w:val="20"/>
          <w:szCs w:val="20"/>
        </w:rPr>
        <w:t xml:space="preserve"> uz tijelo. Potpuno opuštene ruke lagano „zanjišemo“ u lijevu i desnu stranu. Vježbu ponavljamo 10 puta.</w:t>
      </w:r>
    </w:p>
    <w:p w:rsidR="0001050C" w:rsidRDefault="0001050C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>
            <wp:extent cx="1803650" cy="1440347"/>
            <wp:effectExtent l="19050" t="0" r="6100" b="0"/>
            <wp:docPr id="4" name="Picture 4" descr="https://atma.hr/wp-content/uploads/2019/05/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tma.hr/wp-content/uploads/2019/05/2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72" cy="144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7D" w:rsidRDefault="00426B7D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3.Vježbu izvodimo na trbuhu</w:t>
      </w:r>
      <w:r w:rsidR="005C6123">
        <w:rPr>
          <w:rFonts w:ascii="Times New Roman" w:hAnsi="Times New Roman" w:cs="Times New Roman"/>
          <w:sz w:val="20"/>
          <w:szCs w:val="20"/>
        </w:rPr>
        <w:t xml:space="preserve"> s rukama prekriženima na potiljku. Podižemo  i spuštamo trup. Vježbu ponavljamo 10 puta.</w:t>
      </w:r>
    </w:p>
    <w:p w:rsidR="00426B7D" w:rsidRDefault="00426B7D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>
            <wp:extent cx="1821485" cy="1821485"/>
            <wp:effectExtent l="19050" t="0" r="7315" b="0"/>
            <wp:docPr id="7" name="Picture 7" descr="https://atma.hr/wp-content/uploads/2019/05/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tma.hr/wp-content/uploads/2019/05/3-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395" cy="182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23" w:rsidRDefault="005C6123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</w:p>
    <w:p w:rsidR="005C6123" w:rsidRDefault="005C6123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</w:p>
    <w:p w:rsidR="005C6123" w:rsidRDefault="005C6123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</w:p>
    <w:p w:rsidR="005C6123" w:rsidRDefault="005C6123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</w:p>
    <w:p w:rsidR="005C6123" w:rsidRDefault="005C6123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</w:p>
    <w:p w:rsidR="005C6123" w:rsidRDefault="005C6123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</w:p>
    <w:p w:rsidR="005C6123" w:rsidRPr="005C6123" w:rsidRDefault="005C6123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 w:rsidRPr="005C6123">
        <w:rPr>
          <w:rFonts w:ascii="Times New Roman" w:hAnsi="Times New Roman" w:cs="Times New Roman"/>
          <w:sz w:val="20"/>
          <w:szCs w:val="20"/>
        </w:rPr>
        <w:lastRenderedPageBreak/>
        <w:t>4. Raskoračni stav. Vježbom stišćemo i opuštamo lopticu, usmjeravajući laktove od sebe, a zatim ih vraćamo u početni položaj. Vježbu ponavljamo 10 puta.</w:t>
      </w:r>
    </w:p>
    <w:p w:rsidR="005C6123" w:rsidRDefault="005C6123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>
            <wp:extent cx="1561033" cy="1906688"/>
            <wp:effectExtent l="19050" t="0" r="1067" b="0"/>
            <wp:docPr id="10" name="Picture 10" descr="https://atma.hr/wp-content/uploads/2019/05/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tma.hr/wp-content/uploads/2019/05/4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78" cy="191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BA" w:rsidRPr="00D13BBA" w:rsidRDefault="00D13BBA" w:rsidP="00D13BBA">
      <w:pPr>
        <w:pStyle w:val="NormalWeb"/>
        <w:rPr>
          <w:sz w:val="20"/>
          <w:szCs w:val="20"/>
        </w:rPr>
      </w:pPr>
      <w:r w:rsidRPr="00D13BBA">
        <w:rPr>
          <w:sz w:val="20"/>
          <w:szCs w:val="20"/>
        </w:rPr>
        <w:t>5.  Raskoračni stav. Ruke ispružimo prema naprijed, dlanovi okrenuti prema gore. U svaku ruku uzimamo jednu knjigu, ruke raširimo naprijed i  i u stranu. Vježbu ponavljamo 10 puta.</w:t>
      </w:r>
    </w:p>
    <w:p w:rsidR="00D13BBA" w:rsidRDefault="00D13BBA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>
            <wp:extent cx="1824380" cy="2018994"/>
            <wp:effectExtent l="19050" t="0" r="4420" b="0"/>
            <wp:docPr id="2" name="Picture 13" descr="https://atma.hr/wp-content/uploads/2019/05/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tma.hr/wp-content/uploads/2019/05/5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546" cy="202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DD" w:rsidRDefault="000E36DD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 Raskoračni stav,  ruke podignute s dlanovima okrenutima prema dolje. Prekrižimo lijevu ruku preko desne i obrnuto. Vježbu ponavljamo 10 puta.</w:t>
      </w:r>
    </w:p>
    <w:p w:rsidR="000E36DD" w:rsidRDefault="000E36DD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>
            <wp:extent cx="1732787" cy="1732787"/>
            <wp:effectExtent l="19050" t="0" r="763" b="0"/>
            <wp:docPr id="16" name="Picture 16" descr="https://atma.hr/wp-content/uploads/2019/05/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tma.hr/wp-content/uploads/2019/05/6-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36" cy="173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DD" w:rsidRDefault="000E36DD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</w:p>
    <w:p w:rsidR="000E36DD" w:rsidRDefault="000E36DD" w:rsidP="0001050C">
      <w:pPr>
        <w:tabs>
          <w:tab w:val="left" w:pos="1452"/>
        </w:tabs>
        <w:rPr>
          <w:noProof/>
          <w:lang w:eastAsia="hr-HR"/>
        </w:rPr>
      </w:pPr>
    </w:p>
    <w:p w:rsidR="000E36DD" w:rsidRDefault="000E36DD" w:rsidP="0001050C">
      <w:pPr>
        <w:tabs>
          <w:tab w:val="left" w:pos="1452"/>
        </w:tabs>
        <w:rPr>
          <w:noProof/>
          <w:lang w:eastAsia="hr-HR"/>
        </w:rPr>
      </w:pPr>
    </w:p>
    <w:p w:rsidR="000E36DD" w:rsidRDefault="000E36DD" w:rsidP="0001050C">
      <w:pPr>
        <w:tabs>
          <w:tab w:val="left" w:pos="1452"/>
        </w:tabs>
        <w:rPr>
          <w:noProof/>
          <w:lang w:eastAsia="hr-HR"/>
        </w:rPr>
      </w:pPr>
    </w:p>
    <w:p w:rsidR="000E36DD" w:rsidRPr="000E36DD" w:rsidRDefault="000E36DD" w:rsidP="0001050C">
      <w:pPr>
        <w:tabs>
          <w:tab w:val="left" w:pos="1452"/>
        </w:tabs>
        <w:rPr>
          <w:rFonts w:ascii="Times New Roman" w:hAnsi="Times New Roman" w:cs="Times New Roman"/>
          <w:noProof/>
          <w:sz w:val="20"/>
          <w:szCs w:val="20"/>
          <w:lang w:eastAsia="hr-HR"/>
        </w:rPr>
      </w:pPr>
      <w:r w:rsidRPr="000E36DD">
        <w:rPr>
          <w:rFonts w:ascii="Times New Roman" w:hAnsi="Times New Roman" w:cs="Times New Roman"/>
          <w:noProof/>
          <w:sz w:val="20"/>
          <w:szCs w:val="20"/>
          <w:lang w:eastAsia="hr-HR"/>
        </w:rPr>
        <w:lastRenderedPageBreak/>
        <w:t>7. Raskoračni stav. Ruke prekrižimo ispred tijela i prekrižene ih podižemo i spuštamo. Vježbu ponavljamo 10 puta.</w:t>
      </w:r>
    </w:p>
    <w:p w:rsidR="000E36DD" w:rsidRDefault="000E36DD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>
            <wp:extent cx="1711756" cy="1806854"/>
            <wp:effectExtent l="19050" t="0" r="2744" b="0"/>
            <wp:docPr id="19" name="Picture 19" descr="https://atma.hr/wp-content/uploads/2019/05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tma.hr/wp-content/uploads/2019/05/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25" cy="180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DD" w:rsidRDefault="000E36DD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C736E6">
        <w:rPr>
          <w:rFonts w:ascii="Times New Roman" w:hAnsi="Times New Roman" w:cs="Times New Roman"/>
          <w:sz w:val="20"/>
          <w:szCs w:val="20"/>
        </w:rPr>
        <w:t xml:space="preserve"> Rakoračni stav. U ruke uzimamo jastuk. Pritišćemo i otpuštamo jastuk. Vježbu ponavljamo 10 puta.</w:t>
      </w:r>
    </w:p>
    <w:p w:rsidR="000E36DD" w:rsidRDefault="00C736E6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>
            <wp:extent cx="1758544" cy="1758544"/>
            <wp:effectExtent l="19050" t="0" r="0" b="0"/>
            <wp:docPr id="3" name="Picture 22" descr="https://atma.hr/wp-content/uploads/2019/05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tma.hr/wp-content/uploads/2019/05/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11" cy="175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23" w:rsidRDefault="00D13BBA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  <w:r w:rsidRPr="00D13BBA">
        <w:t xml:space="preserve"> </w:t>
      </w:r>
    </w:p>
    <w:p w:rsidR="00D13BBA" w:rsidRDefault="00D13BBA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</w:p>
    <w:p w:rsidR="00426B7D" w:rsidRPr="0001050C" w:rsidRDefault="00426B7D" w:rsidP="0001050C">
      <w:pPr>
        <w:tabs>
          <w:tab w:val="left" w:pos="1452"/>
        </w:tabs>
        <w:rPr>
          <w:rFonts w:ascii="Times New Roman" w:hAnsi="Times New Roman" w:cs="Times New Roman"/>
          <w:sz w:val="20"/>
          <w:szCs w:val="20"/>
        </w:rPr>
      </w:pPr>
    </w:p>
    <w:sectPr w:rsidR="00426B7D" w:rsidRPr="0001050C" w:rsidSect="009E6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BF1" w:rsidRDefault="004D2BF1" w:rsidP="000E36DD">
      <w:pPr>
        <w:spacing w:after="0" w:line="240" w:lineRule="auto"/>
      </w:pPr>
      <w:r>
        <w:separator/>
      </w:r>
    </w:p>
  </w:endnote>
  <w:endnote w:type="continuationSeparator" w:id="1">
    <w:p w:rsidR="004D2BF1" w:rsidRDefault="004D2BF1" w:rsidP="000E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BF1" w:rsidRDefault="004D2BF1" w:rsidP="000E36DD">
      <w:pPr>
        <w:spacing w:after="0" w:line="240" w:lineRule="auto"/>
      </w:pPr>
      <w:r>
        <w:separator/>
      </w:r>
    </w:p>
  </w:footnote>
  <w:footnote w:type="continuationSeparator" w:id="1">
    <w:p w:rsidR="004D2BF1" w:rsidRDefault="004D2BF1" w:rsidP="000E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3B37"/>
    <w:multiLevelType w:val="hybridMultilevel"/>
    <w:tmpl w:val="A8822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50C"/>
    <w:rsid w:val="0001050C"/>
    <w:rsid w:val="000E36DD"/>
    <w:rsid w:val="00426B7D"/>
    <w:rsid w:val="004D2BF1"/>
    <w:rsid w:val="005C6123"/>
    <w:rsid w:val="009E6FD7"/>
    <w:rsid w:val="00B610F5"/>
    <w:rsid w:val="00C736E6"/>
    <w:rsid w:val="00D13BBA"/>
    <w:rsid w:val="00DD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5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0E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6DD"/>
  </w:style>
  <w:style w:type="paragraph" w:styleId="Footer">
    <w:name w:val="footer"/>
    <w:basedOn w:val="Normal"/>
    <w:link w:val="FooterChar"/>
    <w:uiPriority w:val="99"/>
    <w:semiHidden/>
    <w:unhideWhenUsed/>
    <w:rsid w:val="000E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2020-06-14T19:10:00Z</dcterms:created>
  <dcterms:modified xsi:type="dcterms:W3CDTF">2020-06-14T20:04:00Z</dcterms:modified>
</cp:coreProperties>
</file>