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68B90" w14:textId="56BABBC4" w:rsidR="00CD6823" w:rsidRDefault="00E16EF0">
      <w:hyperlink r:id="rId4" w:history="1">
        <w:r w:rsidR="00C04E5D">
          <w:rPr>
            <w:rStyle w:val="Hiperveza"/>
          </w:rPr>
          <w:t>https://www.storyjumper.com/book/read/83925555/RO%C4%90ENDAN#</w:t>
        </w:r>
      </w:hyperlink>
      <w:r w:rsidR="00C329CD">
        <w:t xml:space="preserve">  - ROĐENDAN</w:t>
      </w:r>
    </w:p>
    <w:p w14:paraId="54C2286A" w14:textId="37955F06" w:rsidR="005B5A9F" w:rsidRDefault="005B5A9F"/>
    <w:p w14:paraId="786B2DF6" w14:textId="42CF2CD4" w:rsidR="005B5A9F" w:rsidRDefault="005B5A9F"/>
    <w:p w14:paraId="20F7A19A" w14:textId="5983FEE4" w:rsidR="005B5A9F" w:rsidRDefault="005B5A9F">
      <w:bookmarkStart w:id="0" w:name="_GoBack"/>
      <w:bookmarkEnd w:id="0"/>
    </w:p>
    <w:sectPr w:rsidR="005B5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CB0"/>
    <w:rsid w:val="00340CB0"/>
    <w:rsid w:val="005B5A9F"/>
    <w:rsid w:val="00856C7C"/>
    <w:rsid w:val="00C04E5D"/>
    <w:rsid w:val="00C329CD"/>
    <w:rsid w:val="00CD6823"/>
    <w:rsid w:val="00E1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B277"/>
  <w15:chartTrackingRefBased/>
  <w15:docId w15:val="{B28A5604-2EF2-4E15-A6AA-9870F05D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4E5D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B5A9F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856C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oryjumper.com/book/read/83925555/RO%C4%90ENDAN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2020-05-20T20:48:00Z</dcterms:created>
  <dcterms:modified xsi:type="dcterms:W3CDTF">2020-05-31T20:46:00Z</dcterms:modified>
</cp:coreProperties>
</file>