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20" w:rsidRDefault="00793ABE" w:rsidP="007316AE">
      <w:pPr>
        <w:jc w:val="center"/>
      </w:pPr>
      <w:r>
        <w:t>NACRTAJ GEOMETRIJSKE LIKOVE TE IH OBOJI!</w:t>
      </w:r>
    </w:p>
    <w:p w:rsidR="00793ABE" w:rsidRDefault="00793ABE" w:rsidP="007316AE">
      <w:pPr>
        <w:jc w:val="center"/>
      </w:pPr>
      <w:r>
        <w:t>RADNI LISTIĆ ZALIJEPI U BILJEŽNICU!</w:t>
      </w:r>
    </w:p>
    <w:p w:rsidR="00793ABE" w:rsidRDefault="00793ABE" w:rsidP="007316AE">
      <w:pPr>
        <w:jc w:val="center"/>
      </w:pPr>
      <w:r>
        <w:t>IMENUJ GEOMETRIJSKE LIKOVE!</w:t>
      </w:r>
      <w:bookmarkStart w:id="0" w:name="_GoBack"/>
      <w:bookmarkEnd w:id="0"/>
    </w:p>
    <w:p w:rsidR="00F51171" w:rsidRDefault="00F51171"/>
    <w:p w:rsidR="00F51171" w:rsidRDefault="00F51171"/>
    <w:p w:rsidR="002A0A00" w:rsidRDefault="002A0A00">
      <w:r>
        <w:rPr>
          <w:noProof/>
        </w:rPr>
        <w:drawing>
          <wp:inline distT="0" distB="0" distL="0" distR="0">
            <wp:extent cx="6179820" cy="67693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ćć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243" cy="680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A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FE3" w:rsidRDefault="00A97FE3" w:rsidP="00FA2216">
      <w:pPr>
        <w:spacing w:after="0" w:line="240" w:lineRule="auto"/>
      </w:pPr>
      <w:r>
        <w:separator/>
      </w:r>
    </w:p>
  </w:endnote>
  <w:endnote w:type="continuationSeparator" w:id="0">
    <w:p w:rsidR="00A97FE3" w:rsidRDefault="00A97FE3" w:rsidP="00FA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FE3" w:rsidRDefault="00A97FE3" w:rsidP="00FA2216">
      <w:pPr>
        <w:spacing w:after="0" w:line="240" w:lineRule="auto"/>
      </w:pPr>
      <w:r>
        <w:separator/>
      </w:r>
    </w:p>
  </w:footnote>
  <w:footnote w:type="continuationSeparator" w:id="0">
    <w:p w:rsidR="00A97FE3" w:rsidRDefault="00A97FE3" w:rsidP="00FA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16" w:rsidRDefault="00FA2216">
    <w:pPr>
      <w:pStyle w:val="Zaglavlje"/>
    </w:pPr>
    <w:r>
      <w:t>CENTAR ZA ODGOJ I OBRAZOVANJE ČAKOVEC</w:t>
    </w:r>
  </w:p>
  <w:p w:rsidR="00FA2216" w:rsidRDefault="00FA2216">
    <w:pPr>
      <w:pStyle w:val="Zaglavlje"/>
    </w:pPr>
    <w:r>
      <w:t>29.04.2020. PSP, F.K.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16"/>
    <w:rsid w:val="002A0A00"/>
    <w:rsid w:val="00386F19"/>
    <w:rsid w:val="00396420"/>
    <w:rsid w:val="004E7091"/>
    <w:rsid w:val="006D539E"/>
    <w:rsid w:val="007316AE"/>
    <w:rsid w:val="00793ABE"/>
    <w:rsid w:val="00A97FE3"/>
    <w:rsid w:val="00F51171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19DD"/>
  <w15:chartTrackingRefBased/>
  <w15:docId w15:val="{77EFF54F-D976-47B5-81B8-1ECEE333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2216"/>
  </w:style>
  <w:style w:type="paragraph" w:styleId="Podnoje">
    <w:name w:val="footer"/>
    <w:basedOn w:val="Normal"/>
    <w:link w:val="PodnojeChar"/>
    <w:uiPriority w:val="99"/>
    <w:unhideWhenUsed/>
    <w:rsid w:val="00FA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7</cp:revision>
  <dcterms:created xsi:type="dcterms:W3CDTF">2020-04-27T06:35:00Z</dcterms:created>
  <dcterms:modified xsi:type="dcterms:W3CDTF">2020-04-27T06:46:00Z</dcterms:modified>
</cp:coreProperties>
</file>